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E4B" w:rsidRPr="00127E4B" w:rsidRDefault="00127E4B" w:rsidP="00127E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27E4B" w:rsidRPr="00127E4B" w:rsidRDefault="00127E4B" w:rsidP="00127E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127E4B" w:rsidTr="00127E4B">
        <w:tc>
          <w:tcPr>
            <w:tcW w:w="4106" w:type="dxa"/>
          </w:tcPr>
          <w:p w:rsidR="00127E4B" w:rsidRDefault="00127E4B" w:rsidP="005B07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признании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утративши</w:t>
            </w:r>
            <w:r w:rsidR="005B0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силу постановлени</w:t>
            </w:r>
            <w:r w:rsidR="005B07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городского</w:t>
            </w:r>
            <w:r>
              <w:t xml:space="preserve"> </w:t>
            </w:r>
            <w:r w:rsidRPr="00127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 Лянтор</w:t>
            </w:r>
            <w:r w:rsidR="007D24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09.10.2023 №1115</w:t>
            </w:r>
          </w:p>
        </w:tc>
      </w:tr>
    </w:tbl>
    <w:p w:rsidR="00127E4B" w:rsidRDefault="00127E4B" w:rsidP="00127E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4B" w:rsidRDefault="00127E4B" w:rsidP="00982E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Устава </w:t>
      </w:r>
      <w:r w:rsidR="00924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городское поселение </w:t>
      </w:r>
      <w:r w:rsidRPr="00127E4B"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Лянтор:</w:t>
      </w:r>
    </w:p>
    <w:p w:rsidR="0092487B" w:rsidRDefault="0092487B" w:rsidP="00982E9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силу:</w:t>
      </w:r>
    </w:p>
    <w:p w:rsidR="00D625A5" w:rsidRPr="00D625A5" w:rsidRDefault="00DE3B0B" w:rsidP="00D625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2487B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Лянтор от 0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1115</w:t>
      </w:r>
      <w:r w:rsidR="0092487B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538E" w:rsidRP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«Материально-техническое обеспечение деятельности органов местного самоуправления и муниципальных учреждений городского поселения Лянтор на 2024 – 2028 годы»</w:t>
      </w:r>
      <w:r w:rsid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625A5"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487B" w:rsidRPr="00F50BB7" w:rsidRDefault="00D625A5" w:rsidP="00D625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городское поселение Лянтор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F3B8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1091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Лянтор от 0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.10.202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E3B0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1115</w:t>
      </w:r>
      <w:r w:rsidR="0092487B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625A5" w:rsidRDefault="00D625A5" w:rsidP="00DA2F8C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городское поселение Лянтор от 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1382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Лянтор </w:t>
      </w:r>
      <w:r w:rsidR="00AA538E" w:rsidRP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09.10.2023 № 1115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625A5" w:rsidRDefault="00D625A5" w:rsidP="00D625A5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городское поселение Лянтор от 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.2025 №</w:t>
      </w:r>
      <w:r w:rsid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516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поселения Лянтор </w:t>
      </w:r>
      <w:r w:rsidR="00AA538E" w:rsidRP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09.10.2023 № 1115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A2F8C" w:rsidRPr="00D625A5" w:rsidRDefault="00D625A5" w:rsidP="00D625A5">
      <w:pPr>
        <w:pStyle w:val="a4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городское поселение Лянтор от </w:t>
      </w:r>
      <w:r w:rsidR="00E725F0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E725F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5F0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P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городского поселе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Лянтор </w:t>
      </w:r>
      <w:r w:rsidR="00AA538E" w:rsidRPr="00AA53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09.10.2023 № 1115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216AB" w:rsidRDefault="00B216AB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</w:t>
      </w:r>
      <w:r w:rsidR="00D62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«Лянторская газета» </w:t>
      </w: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официальном сайте Администрации городского поселения Лянтор.</w:t>
      </w:r>
    </w:p>
    <w:p w:rsidR="00F50BB7" w:rsidRDefault="00B216AB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A78CB" w:rsidRPr="003A7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</w:t>
      </w:r>
      <w:r w:rsidR="00F50BB7" w:rsidRPr="00F50B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78CB" w:rsidRPr="003A7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542F" w:rsidRDefault="00B216AB" w:rsidP="0035542F">
      <w:pPr>
        <w:pStyle w:val="Standard"/>
        <w:ind w:firstLine="708"/>
        <w:jc w:val="both"/>
        <w:rPr>
          <w:sz w:val="28"/>
          <w:szCs w:val="28"/>
        </w:rPr>
      </w:pPr>
      <w:r w:rsidRPr="00B216AB">
        <w:rPr>
          <w:sz w:val="28"/>
          <w:szCs w:val="28"/>
          <w:lang w:eastAsia="ru-RU"/>
        </w:rPr>
        <w:t xml:space="preserve">4. </w:t>
      </w:r>
      <w:r w:rsidR="0035542F">
        <w:rPr>
          <w:sz w:val="28"/>
          <w:szCs w:val="28"/>
        </w:rPr>
        <w:t xml:space="preserve">Контроль за выполнением настоящего постановления </w:t>
      </w:r>
      <w:r w:rsidR="00D625A5">
        <w:rPr>
          <w:sz w:val="28"/>
          <w:szCs w:val="28"/>
        </w:rPr>
        <w:t>оставляю за собой.</w:t>
      </w:r>
    </w:p>
    <w:p w:rsidR="00DC7AD5" w:rsidRDefault="00DC7AD5" w:rsidP="00982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78CB" w:rsidRDefault="003A78CB" w:rsidP="00A3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581" w:rsidRDefault="00A32581" w:rsidP="00A32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028"/>
      </w:tblGrid>
      <w:tr w:rsidR="003A78CB" w:rsidTr="003A78CB">
        <w:tc>
          <w:tcPr>
            <w:tcW w:w="5174" w:type="dxa"/>
          </w:tcPr>
          <w:p w:rsidR="003A78CB" w:rsidRDefault="003A78CB" w:rsidP="00B216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города</w:t>
            </w:r>
          </w:p>
        </w:tc>
        <w:tc>
          <w:tcPr>
            <w:tcW w:w="5028" w:type="dxa"/>
          </w:tcPr>
          <w:p w:rsidR="003A78CB" w:rsidRDefault="00A32581" w:rsidP="003A78C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3A78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Луценко</w:t>
            </w:r>
          </w:p>
        </w:tc>
      </w:tr>
    </w:tbl>
    <w:p w:rsidR="00982E93" w:rsidRDefault="00982E93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5A5" w:rsidRDefault="00D625A5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5A5" w:rsidRDefault="00D625A5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FFA" w:rsidRDefault="00C27FFA" w:rsidP="003A78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27FFA" w:rsidSect="00C27FFA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06921"/>
    <w:multiLevelType w:val="hybridMultilevel"/>
    <w:tmpl w:val="7FD6B41C"/>
    <w:lvl w:ilvl="0" w:tplc="C3D2E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F72"/>
    <w:rsid w:val="00127E4B"/>
    <w:rsid w:val="001A32C3"/>
    <w:rsid w:val="0020148B"/>
    <w:rsid w:val="002C6F72"/>
    <w:rsid w:val="002C72D6"/>
    <w:rsid w:val="002F3B8C"/>
    <w:rsid w:val="0035542F"/>
    <w:rsid w:val="003A78CB"/>
    <w:rsid w:val="0049487D"/>
    <w:rsid w:val="00502E06"/>
    <w:rsid w:val="005B07F1"/>
    <w:rsid w:val="00683AE3"/>
    <w:rsid w:val="007D245D"/>
    <w:rsid w:val="0092487B"/>
    <w:rsid w:val="00982E93"/>
    <w:rsid w:val="009906E5"/>
    <w:rsid w:val="00A32581"/>
    <w:rsid w:val="00AA538E"/>
    <w:rsid w:val="00B216AB"/>
    <w:rsid w:val="00C27FFA"/>
    <w:rsid w:val="00D625A5"/>
    <w:rsid w:val="00DA2F8C"/>
    <w:rsid w:val="00DC7AD5"/>
    <w:rsid w:val="00DE3B0B"/>
    <w:rsid w:val="00E71FCB"/>
    <w:rsid w:val="00E725F0"/>
    <w:rsid w:val="00F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5542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7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1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48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35542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1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Paramonova</cp:lastModifiedBy>
  <cp:revision>19</cp:revision>
  <cp:lastPrinted>2026-03-03T06:42:00Z</cp:lastPrinted>
  <dcterms:created xsi:type="dcterms:W3CDTF">2026-02-02T10:19:00Z</dcterms:created>
  <dcterms:modified xsi:type="dcterms:W3CDTF">2026-03-16T10:02:00Z</dcterms:modified>
</cp:coreProperties>
</file>