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7E45">
        <w:rPr>
          <w:rFonts w:ascii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82303195" r:id="rId5"/>
        </w:object>
      </w:r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7E45">
        <w:rPr>
          <w:rFonts w:ascii="Times New Roman" w:hAnsi="Times New Roman" w:cs="Times New Roman"/>
          <w:b/>
          <w:sz w:val="32"/>
        </w:rPr>
        <w:t>АДМИНИСТРАЦИЯ</w:t>
      </w:r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7E4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37E4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37E45">
        <w:rPr>
          <w:rFonts w:ascii="Times New Roman" w:hAnsi="Times New Roman" w:cs="Times New Roman"/>
          <w:b/>
          <w:sz w:val="32"/>
        </w:rPr>
        <w:t xml:space="preserve"> района</w:t>
      </w:r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7E4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D37E4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7E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7E45" w:rsidRPr="00D37E45" w:rsidRDefault="00D37E45" w:rsidP="00D37E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7E45" w:rsidRPr="00D37E45" w:rsidRDefault="00D37E45" w:rsidP="00D3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7E4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451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D37E45">
        <w:rPr>
          <w:rFonts w:ascii="Times New Roman" w:hAnsi="Times New Roman" w:cs="Times New Roman"/>
          <w:sz w:val="28"/>
          <w:szCs w:val="28"/>
          <w:u w:val="single"/>
        </w:rPr>
        <w:t>»  декабря  2014 года</w:t>
      </w:r>
      <w:r w:rsidRPr="00D37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0451B">
        <w:rPr>
          <w:rFonts w:ascii="Times New Roman" w:hAnsi="Times New Roman" w:cs="Times New Roman"/>
          <w:sz w:val="28"/>
          <w:szCs w:val="28"/>
        </w:rPr>
        <w:t xml:space="preserve">    </w:t>
      </w:r>
      <w:r w:rsidRPr="00D37E45">
        <w:rPr>
          <w:rFonts w:ascii="Times New Roman" w:hAnsi="Times New Roman" w:cs="Times New Roman"/>
          <w:sz w:val="28"/>
          <w:szCs w:val="28"/>
        </w:rPr>
        <w:t xml:space="preserve">    №</w:t>
      </w:r>
      <w:r w:rsidR="00B0451B">
        <w:rPr>
          <w:rFonts w:ascii="Times New Roman" w:hAnsi="Times New Roman" w:cs="Times New Roman"/>
          <w:sz w:val="28"/>
          <w:szCs w:val="28"/>
        </w:rPr>
        <w:t xml:space="preserve"> 956</w:t>
      </w:r>
    </w:p>
    <w:p w:rsidR="00D37E45" w:rsidRPr="00D37E45" w:rsidRDefault="00D37E45" w:rsidP="00D3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7E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37E4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B2753" w:rsidRDefault="002B2753" w:rsidP="002B2753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CE574A" w:rsidRPr="00EE6C2D" w:rsidRDefault="00CE574A" w:rsidP="002B2753">
      <w:pPr>
        <w:pStyle w:val="ConsPlusTitle"/>
        <w:widowControl/>
        <w:ind w:firstLine="709"/>
        <w:rPr>
          <w:b w:val="0"/>
          <w:sz w:val="28"/>
          <w:szCs w:val="28"/>
        </w:rPr>
      </w:pPr>
    </w:p>
    <w:tbl>
      <w:tblPr>
        <w:tblW w:w="9639" w:type="dxa"/>
        <w:tblInd w:w="1242" w:type="dxa"/>
        <w:tblLook w:val="04A0"/>
      </w:tblPr>
      <w:tblGrid>
        <w:gridCol w:w="9639"/>
      </w:tblGrid>
      <w:tr w:rsidR="002B2753" w:rsidRPr="00EE6C2D" w:rsidTr="00D37E45">
        <w:trPr>
          <w:trHeight w:val="1109"/>
        </w:trPr>
        <w:tc>
          <w:tcPr>
            <w:tcW w:w="9639" w:type="dxa"/>
          </w:tcPr>
          <w:p w:rsidR="002B2753" w:rsidRDefault="002B2753" w:rsidP="002F7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</w:t>
            </w:r>
          </w:p>
          <w:p w:rsidR="002F7E8E" w:rsidRDefault="002F7E8E" w:rsidP="00D2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ведомственного </w:t>
            </w:r>
            <w:r w:rsidR="002B2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</w:p>
          <w:p w:rsidR="002F7E8E" w:rsidRDefault="002F7E8E" w:rsidP="00D2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закупок для обеспечения</w:t>
            </w:r>
          </w:p>
          <w:p w:rsidR="002B2753" w:rsidRDefault="002F7E8E" w:rsidP="00D21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нужд </w:t>
            </w:r>
            <w:r w:rsidR="002B2753">
              <w:rPr>
                <w:rFonts w:ascii="Times New Roman" w:hAnsi="Times New Roman" w:cs="Times New Roman"/>
                <w:sz w:val="28"/>
                <w:szCs w:val="28"/>
              </w:rPr>
              <w:t>на 2015 год</w:t>
            </w:r>
          </w:p>
          <w:p w:rsidR="002B2753" w:rsidRDefault="002B2753" w:rsidP="00D211A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A" w:rsidRDefault="00CE574A" w:rsidP="00D211A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753" w:rsidRDefault="002B2753" w:rsidP="0022101C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статьёй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городского поселения Лянтор от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.2014 №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осуществления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ведомственного контроля в сфере</w:t>
            </w:r>
            <w:r w:rsidR="0022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закупок для обеспечения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753" w:rsidRDefault="002B2753" w:rsidP="00CE574A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план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проведения проверок ведомственного контроля в сфере закупок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 год согласно приложению.</w:t>
            </w:r>
          </w:p>
          <w:p w:rsidR="002B2753" w:rsidRPr="008011DB" w:rsidRDefault="002B2753" w:rsidP="00CE57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>азместить</w:t>
            </w:r>
            <w:proofErr w:type="gramEnd"/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D37E4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D37E4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D37E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D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80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753" w:rsidRPr="008011DB" w:rsidRDefault="000D4929" w:rsidP="00CE57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2753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B2753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после его </w:t>
            </w:r>
            <w:r w:rsidR="002B2753">
              <w:rPr>
                <w:rFonts w:ascii="Times New Roman" w:hAnsi="Times New Roman" w:cs="Times New Roman"/>
                <w:sz w:val="28"/>
                <w:szCs w:val="28"/>
              </w:rPr>
              <w:t>подписания.</w:t>
            </w:r>
          </w:p>
          <w:p w:rsidR="002B2753" w:rsidRPr="008011DB" w:rsidRDefault="000D4929" w:rsidP="00CE57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B2753" w:rsidRPr="008011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B2753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</w:t>
            </w:r>
            <w:r w:rsidR="002F7E8E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2B2753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 за собой.</w:t>
            </w:r>
          </w:p>
          <w:p w:rsidR="002B2753" w:rsidRDefault="002B2753" w:rsidP="00D211A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B61D6" w:rsidRPr="00EE6C2D" w:rsidRDefault="006B61D6" w:rsidP="00D37E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B2753" w:rsidRPr="008011DB" w:rsidRDefault="002B2753" w:rsidP="002B275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  </w:t>
      </w:r>
      <w:r w:rsidR="00D37E45">
        <w:rPr>
          <w:rFonts w:ascii="Times New Roman" w:hAnsi="Times New Roman" w:cs="Times New Roman"/>
          <w:sz w:val="28"/>
          <w:szCs w:val="28"/>
        </w:rPr>
        <w:t xml:space="preserve">  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DB">
        <w:rPr>
          <w:rFonts w:ascii="Times New Roman" w:hAnsi="Times New Roman" w:cs="Times New Roman"/>
          <w:sz w:val="28"/>
          <w:szCs w:val="28"/>
        </w:rPr>
        <w:t xml:space="preserve">С. А. Махиня   </w:t>
      </w:r>
    </w:p>
    <w:p w:rsidR="002B2753" w:rsidRDefault="002B2753" w:rsidP="002B2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753" w:rsidRDefault="002B2753" w:rsidP="002B2753">
      <w:pPr>
        <w:sectPr w:rsidR="002B2753" w:rsidSect="001702DE">
          <w:type w:val="continuous"/>
          <w:pgSz w:w="11906" w:h="16838"/>
          <w:pgMar w:top="1134" w:right="284" w:bottom="568" w:left="42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661"/>
        <w:tblW w:w="0" w:type="auto"/>
        <w:tblLook w:val="04A0"/>
      </w:tblPr>
      <w:tblGrid>
        <w:gridCol w:w="3952"/>
      </w:tblGrid>
      <w:tr w:rsidR="002B2753" w:rsidRPr="000A0EF8" w:rsidTr="00D211A5">
        <w:trPr>
          <w:trHeight w:val="112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2B2753" w:rsidRPr="00D7377F" w:rsidRDefault="002B2753" w:rsidP="00D211A5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37E45" w:rsidRDefault="002B2753" w:rsidP="002B2753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Приложение к </w:t>
      </w:r>
      <w:r w:rsidR="006B61D6">
        <w:rPr>
          <w:rFonts w:ascii="Times New Roman" w:hAnsi="Times New Roman" w:cs="Times New Roman"/>
        </w:rPr>
        <w:t>постановлению</w:t>
      </w:r>
      <w:r w:rsidRPr="000A0EF8">
        <w:rPr>
          <w:rFonts w:ascii="Times New Roman" w:hAnsi="Times New Roman" w:cs="Times New Roman"/>
        </w:rPr>
        <w:t xml:space="preserve"> Администрации</w:t>
      </w:r>
      <w:r w:rsidR="00D37E45">
        <w:rPr>
          <w:rFonts w:ascii="Times New Roman" w:hAnsi="Times New Roman" w:cs="Times New Roman"/>
        </w:rPr>
        <w:t xml:space="preserve"> </w:t>
      </w:r>
      <w:proofErr w:type="gramStart"/>
      <w:r w:rsidRPr="000A0EF8">
        <w:rPr>
          <w:rFonts w:ascii="Times New Roman" w:hAnsi="Times New Roman" w:cs="Times New Roman"/>
        </w:rPr>
        <w:t>городского</w:t>
      </w:r>
      <w:proofErr w:type="gramEnd"/>
      <w:r w:rsidRPr="000A0EF8">
        <w:rPr>
          <w:rFonts w:ascii="Times New Roman" w:hAnsi="Times New Roman" w:cs="Times New Roman"/>
        </w:rPr>
        <w:t xml:space="preserve"> </w:t>
      </w:r>
    </w:p>
    <w:p w:rsidR="002B2753" w:rsidRDefault="002B2753" w:rsidP="002B2753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поселения </w:t>
      </w:r>
      <w:proofErr w:type="spellStart"/>
      <w:r w:rsidRPr="000A0EF8">
        <w:rPr>
          <w:rFonts w:ascii="Times New Roman" w:hAnsi="Times New Roman" w:cs="Times New Roman"/>
        </w:rPr>
        <w:t>Лянтор</w:t>
      </w:r>
      <w:proofErr w:type="spellEnd"/>
    </w:p>
    <w:p w:rsidR="002B2753" w:rsidRDefault="002B2753" w:rsidP="002B2753">
      <w:pPr>
        <w:framePr w:w="4381" w:h="1261" w:hRule="exact" w:hSpace="180" w:wrap="around" w:vAnchor="page" w:hAnchor="page" w:x="11566" w:y="541"/>
        <w:spacing w:after="0" w:line="240" w:lineRule="auto"/>
      </w:pPr>
      <w:r w:rsidRPr="000A0EF8">
        <w:rPr>
          <w:rFonts w:ascii="Times New Roman" w:hAnsi="Times New Roman" w:cs="Times New Roman"/>
        </w:rPr>
        <w:t>от «</w:t>
      </w:r>
      <w:r w:rsidR="00B0451B">
        <w:rPr>
          <w:rFonts w:ascii="Times New Roman" w:hAnsi="Times New Roman" w:cs="Times New Roman"/>
        </w:rPr>
        <w:t>30</w:t>
      </w:r>
      <w:r w:rsidRPr="000A0EF8">
        <w:rPr>
          <w:rFonts w:ascii="Times New Roman" w:hAnsi="Times New Roman" w:cs="Times New Roman"/>
        </w:rPr>
        <w:t xml:space="preserve">» </w:t>
      </w:r>
      <w:r w:rsidR="00D37E45">
        <w:rPr>
          <w:rFonts w:ascii="Times New Roman" w:hAnsi="Times New Roman" w:cs="Times New Roman"/>
        </w:rPr>
        <w:t xml:space="preserve">декабря </w:t>
      </w:r>
      <w:r w:rsidRPr="000A0EF8">
        <w:rPr>
          <w:rFonts w:ascii="Times New Roman" w:hAnsi="Times New Roman" w:cs="Times New Roman"/>
        </w:rPr>
        <w:t>2014</w:t>
      </w:r>
      <w:r w:rsidR="00D37E45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>г</w:t>
      </w:r>
      <w:r w:rsidR="00D37E45">
        <w:rPr>
          <w:rFonts w:ascii="Times New Roman" w:hAnsi="Times New Roman" w:cs="Times New Roman"/>
        </w:rPr>
        <w:t>ода</w:t>
      </w:r>
      <w:r w:rsidRPr="000A0EF8">
        <w:rPr>
          <w:rFonts w:ascii="Times New Roman" w:hAnsi="Times New Roman" w:cs="Times New Roman"/>
        </w:rPr>
        <w:t xml:space="preserve"> № </w:t>
      </w:r>
      <w:r w:rsidR="00B0451B">
        <w:rPr>
          <w:rFonts w:ascii="Times New Roman" w:hAnsi="Times New Roman" w:cs="Times New Roman"/>
        </w:rPr>
        <w:t>956</w:t>
      </w:r>
    </w:p>
    <w:p w:rsidR="002B2753" w:rsidRPr="000A0EF8" w:rsidRDefault="002B2753" w:rsidP="002B2753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</w:p>
    <w:p w:rsidR="002B2753" w:rsidRDefault="002B2753" w:rsidP="002B2753"/>
    <w:p w:rsidR="002B2753" w:rsidRDefault="002B2753" w:rsidP="002B2753"/>
    <w:p w:rsidR="002B2753" w:rsidRDefault="002B2753" w:rsidP="002B2753"/>
    <w:p w:rsidR="002B2753" w:rsidRDefault="002B2753" w:rsidP="002B2753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B2753" w:rsidRDefault="002F7E8E" w:rsidP="002F7E8E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ведомственного контроля в сфере закупок для обеспечения муниципальных нужд на 2015 год </w:t>
      </w:r>
    </w:p>
    <w:p w:rsidR="002B2753" w:rsidRDefault="002B2753" w:rsidP="002B2753">
      <w:pPr>
        <w:tabs>
          <w:tab w:val="left" w:pos="15168"/>
        </w:tabs>
        <w:spacing w:after="0" w:line="240" w:lineRule="auto"/>
        <w:jc w:val="center"/>
      </w:pP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567"/>
        <w:gridCol w:w="3686"/>
        <w:gridCol w:w="1842"/>
        <w:gridCol w:w="4820"/>
        <w:gridCol w:w="1701"/>
        <w:gridCol w:w="1559"/>
        <w:gridCol w:w="1559"/>
      </w:tblGrid>
      <w:tr w:rsidR="002B2753" w:rsidRPr="004034DE" w:rsidTr="00D211A5">
        <w:trPr>
          <w:cantSplit/>
          <w:trHeight w:val="1134"/>
        </w:trPr>
        <w:tc>
          <w:tcPr>
            <w:tcW w:w="567" w:type="dxa"/>
            <w:vAlign w:val="center"/>
          </w:tcPr>
          <w:p w:rsidR="002B2753" w:rsidRPr="00147A2C" w:rsidRDefault="002B2753" w:rsidP="00D211A5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7A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7A2C">
              <w:rPr>
                <w:rFonts w:ascii="Times New Roman" w:hAnsi="Times New Roman" w:cs="Times New Roman"/>
              </w:rPr>
              <w:t>/</w:t>
            </w:r>
            <w:proofErr w:type="spellStart"/>
            <w:r w:rsidRPr="00147A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B2753" w:rsidRPr="00147A2C" w:rsidRDefault="002B2753" w:rsidP="00D211A5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842" w:type="dxa"/>
            <w:vAlign w:val="center"/>
          </w:tcPr>
          <w:p w:rsidR="002B2753" w:rsidRPr="00147A2C" w:rsidRDefault="002B2753" w:rsidP="00D211A5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4820" w:type="dxa"/>
            <w:vAlign w:val="center"/>
          </w:tcPr>
          <w:p w:rsidR="002B2753" w:rsidRPr="00147A2C" w:rsidRDefault="002B2753" w:rsidP="00D211A5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:rsidR="002B2753" w:rsidRPr="00147A2C" w:rsidRDefault="002B2753" w:rsidP="00D211A5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2B2753" w:rsidRPr="00147A2C" w:rsidRDefault="002B2753" w:rsidP="00D211A5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>Срок проведения контрольного мероприятия (рабочие дни)</w:t>
            </w:r>
          </w:p>
        </w:tc>
        <w:tc>
          <w:tcPr>
            <w:tcW w:w="1559" w:type="dxa"/>
            <w:vAlign w:val="center"/>
          </w:tcPr>
          <w:p w:rsidR="002B2753" w:rsidRPr="00147A2C" w:rsidRDefault="002B2753" w:rsidP="00D211A5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>Дата начала проведения контрольного мероприятия</w:t>
            </w:r>
          </w:p>
        </w:tc>
      </w:tr>
      <w:tr w:rsidR="002B2753" w:rsidRPr="004034DE" w:rsidTr="00D211A5">
        <w:tc>
          <w:tcPr>
            <w:tcW w:w="567" w:type="dxa"/>
          </w:tcPr>
          <w:p w:rsidR="002B2753" w:rsidRPr="00147A2C" w:rsidRDefault="002B2753" w:rsidP="00D211A5">
            <w:pPr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37E45" w:rsidRDefault="004C4090" w:rsidP="00D2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«Городской Дом Молодёжи «Строитель»</w:t>
            </w:r>
          </w:p>
          <w:p w:rsidR="002B2753" w:rsidRPr="00147A2C" w:rsidRDefault="004C4090" w:rsidP="00D2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(МУК «ГДМ «Строитель»)</w:t>
            </w:r>
          </w:p>
        </w:tc>
        <w:tc>
          <w:tcPr>
            <w:tcW w:w="1842" w:type="dxa"/>
          </w:tcPr>
          <w:p w:rsidR="002B2753" w:rsidRPr="00147A2C" w:rsidRDefault="002B2753" w:rsidP="00D21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820" w:type="dxa"/>
          </w:tcPr>
          <w:p w:rsidR="002B2753" w:rsidRPr="00147A2C" w:rsidRDefault="004C4090" w:rsidP="00D2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 контроль в сфере закупок товаров, работ, услуг</w:t>
            </w:r>
          </w:p>
        </w:tc>
        <w:tc>
          <w:tcPr>
            <w:tcW w:w="1701" w:type="dxa"/>
          </w:tcPr>
          <w:p w:rsidR="002B2753" w:rsidRPr="00147A2C" w:rsidRDefault="002B2753" w:rsidP="00D211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559" w:type="dxa"/>
          </w:tcPr>
          <w:p w:rsidR="002B2753" w:rsidRPr="00147A2C" w:rsidRDefault="004C4090" w:rsidP="00D21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B2753" w:rsidRPr="00147A2C" w:rsidRDefault="004C4090" w:rsidP="00D21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2B2753" w:rsidRPr="004034DE" w:rsidTr="00D211A5">
        <w:tc>
          <w:tcPr>
            <w:tcW w:w="567" w:type="dxa"/>
          </w:tcPr>
          <w:p w:rsidR="002B2753" w:rsidRPr="00147A2C" w:rsidRDefault="002B2753" w:rsidP="00D2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D37E45" w:rsidRDefault="002B2753" w:rsidP="006B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4C4090">
              <w:rPr>
                <w:rFonts w:ascii="Times New Roman" w:hAnsi="Times New Roman" w:cs="Times New Roman"/>
              </w:rPr>
              <w:t>«</w:t>
            </w:r>
            <w:r w:rsidR="006B61D6">
              <w:rPr>
                <w:rFonts w:ascii="Times New Roman" w:hAnsi="Times New Roman" w:cs="Times New Roman"/>
              </w:rPr>
              <w:t xml:space="preserve">Центр физической культуры и спорта </w:t>
            </w:r>
            <w:r w:rsidR="004C4090">
              <w:rPr>
                <w:rFonts w:ascii="Times New Roman" w:hAnsi="Times New Roman" w:cs="Times New Roman"/>
              </w:rPr>
              <w:t>«Юность»</w:t>
            </w:r>
            <w:r w:rsidR="006B61D6">
              <w:rPr>
                <w:rFonts w:ascii="Times New Roman" w:hAnsi="Times New Roman" w:cs="Times New Roman"/>
              </w:rPr>
              <w:t xml:space="preserve"> </w:t>
            </w:r>
          </w:p>
          <w:p w:rsidR="002B2753" w:rsidRPr="00147A2C" w:rsidRDefault="006B61D6" w:rsidP="006B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 «</w:t>
            </w:r>
            <w:proofErr w:type="spellStart"/>
            <w:r>
              <w:rPr>
                <w:rFonts w:ascii="Times New Roman" w:hAnsi="Times New Roman" w:cs="Times New Roman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«Юность»)</w:t>
            </w:r>
          </w:p>
        </w:tc>
        <w:tc>
          <w:tcPr>
            <w:tcW w:w="1842" w:type="dxa"/>
          </w:tcPr>
          <w:p w:rsidR="002B2753" w:rsidRPr="00147A2C" w:rsidRDefault="002B2753" w:rsidP="00D21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820" w:type="dxa"/>
          </w:tcPr>
          <w:p w:rsidR="002B2753" w:rsidRPr="00147A2C" w:rsidRDefault="004C4090" w:rsidP="00D2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 контроль в сфере закупок товаров, работ, услуг</w:t>
            </w:r>
          </w:p>
        </w:tc>
        <w:tc>
          <w:tcPr>
            <w:tcW w:w="1701" w:type="dxa"/>
          </w:tcPr>
          <w:p w:rsidR="002B2753" w:rsidRPr="00147A2C" w:rsidRDefault="002B2753" w:rsidP="00D211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559" w:type="dxa"/>
          </w:tcPr>
          <w:p w:rsidR="002B2753" w:rsidRPr="00147A2C" w:rsidRDefault="004C4090" w:rsidP="00D21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B2753" w:rsidRPr="00147A2C" w:rsidRDefault="004C4090" w:rsidP="00D21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</w:tr>
    </w:tbl>
    <w:p w:rsidR="002B2753" w:rsidRDefault="002B2753" w:rsidP="002B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90" w:rsidRDefault="004C4090" w:rsidP="002B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90" w:rsidRDefault="004C4090" w:rsidP="002B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90" w:rsidRDefault="004C4090" w:rsidP="002B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90" w:rsidRDefault="004C4090" w:rsidP="002B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53" w:rsidRPr="002C18B6" w:rsidRDefault="002B2753" w:rsidP="002B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53" w:rsidRDefault="002B2753" w:rsidP="002B2753">
      <w:pPr>
        <w:sectPr w:rsidR="002B2753" w:rsidSect="00032F95">
          <w:pgSz w:w="16838" w:h="11906" w:orient="landscape"/>
          <w:pgMar w:top="426" w:right="1134" w:bottom="284" w:left="568" w:header="708" w:footer="708" w:gutter="0"/>
          <w:cols w:space="708"/>
          <w:docGrid w:linePitch="360"/>
        </w:sectPr>
      </w:pPr>
    </w:p>
    <w:p w:rsidR="002B2753" w:rsidRPr="002C18B6" w:rsidRDefault="002B2753" w:rsidP="002B2753">
      <w:pPr>
        <w:rPr>
          <w:rFonts w:ascii="Times New Roman" w:hAnsi="Times New Roman" w:cs="Times New Roman"/>
          <w:sz w:val="28"/>
          <w:szCs w:val="28"/>
        </w:rPr>
      </w:pPr>
    </w:p>
    <w:p w:rsidR="00E05F5F" w:rsidRDefault="00E05F5F"/>
    <w:sectPr w:rsidR="00E05F5F" w:rsidSect="001702DE">
      <w:pgSz w:w="11906" w:h="16838"/>
      <w:pgMar w:top="1134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53"/>
    <w:rsid w:val="000D4929"/>
    <w:rsid w:val="0022101C"/>
    <w:rsid w:val="002B2753"/>
    <w:rsid w:val="002C1B4D"/>
    <w:rsid w:val="002F7E8E"/>
    <w:rsid w:val="004C4090"/>
    <w:rsid w:val="006B61D6"/>
    <w:rsid w:val="0075643D"/>
    <w:rsid w:val="00770776"/>
    <w:rsid w:val="007B07C1"/>
    <w:rsid w:val="00B0451B"/>
    <w:rsid w:val="00B25FCD"/>
    <w:rsid w:val="00B8602E"/>
    <w:rsid w:val="00CE1291"/>
    <w:rsid w:val="00CE574A"/>
    <w:rsid w:val="00D37E45"/>
    <w:rsid w:val="00E05F5F"/>
    <w:rsid w:val="00E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B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7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_ParamonovaMV</cp:lastModifiedBy>
  <cp:revision>12</cp:revision>
  <cp:lastPrinted>2015-01-09T05:07:00Z</cp:lastPrinted>
  <dcterms:created xsi:type="dcterms:W3CDTF">2014-12-24T10:08:00Z</dcterms:created>
  <dcterms:modified xsi:type="dcterms:W3CDTF">2015-01-09T05:07:00Z</dcterms:modified>
</cp:coreProperties>
</file>