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00" w:rsidRPr="00B82E86" w:rsidRDefault="006F0F00" w:rsidP="009C40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6F0F00" w:rsidRPr="00992AD3" w:rsidRDefault="006F0F00" w:rsidP="006F0F00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D3">
        <w:rPr>
          <w:rFonts w:ascii="Times New Roman" w:hAnsi="Times New Roman" w:cs="Times New Roman"/>
          <w:sz w:val="26"/>
          <w:szCs w:val="26"/>
        </w:rPr>
        <w:t>ПОСТАНОВЛЕНИЕ</w:t>
      </w:r>
      <w:r w:rsidR="006B4C2B" w:rsidRPr="00992A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B4C2B" w:rsidRPr="00992AD3">
        <w:rPr>
          <w:rFonts w:ascii="Times New Roman" w:hAnsi="Times New Roman" w:cs="Times New Roman"/>
          <w:sz w:val="26"/>
          <w:szCs w:val="26"/>
        </w:rPr>
        <w:t>нпа</w:t>
      </w:r>
      <w:proofErr w:type="spellEnd"/>
    </w:p>
    <w:p w:rsidR="00647D7A" w:rsidRPr="00992AD3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</w:t>
      </w:r>
    </w:p>
    <w:p w:rsidR="00647D7A" w:rsidRPr="00992AD3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Лянтор от 27.08.2018 № 850</w:t>
      </w:r>
    </w:p>
    <w:p w:rsidR="00647D7A" w:rsidRPr="00992AD3" w:rsidRDefault="00647D7A" w:rsidP="00647D7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7A" w:rsidRPr="00992AD3" w:rsidRDefault="00647D7A" w:rsidP="00647D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14 Жилищного кодекса Российской Федерации,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992AD3">
        <w:rPr>
          <w:rFonts w:ascii="Times New Roman" w:hAnsi="Times New Roman" w:cs="Times New Roman"/>
          <w:sz w:val="26"/>
          <w:szCs w:val="26"/>
        </w:rPr>
        <w:t>Поста</w:t>
      </w:r>
      <w:r w:rsidR="00543F10" w:rsidRPr="00992AD3">
        <w:rPr>
          <w:rFonts w:ascii="Times New Roman" w:hAnsi="Times New Roman" w:cs="Times New Roman"/>
          <w:sz w:val="26"/>
          <w:szCs w:val="26"/>
        </w:rPr>
        <w:t>новлением Правительства РФ от 28.09</w:t>
      </w:r>
      <w:r w:rsidRPr="00992AD3">
        <w:rPr>
          <w:rFonts w:ascii="Times New Roman" w:hAnsi="Times New Roman" w:cs="Times New Roman"/>
          <w:sz w:val="26"/>
          <w:szCs w:val="26"/>
        </w:rPr>
        <w:t xml:space="preserve">.2022 года </w:t>
      </w:r>
      <w:r w:rsidR="00543F10" w:rsidRPr="00992AD3">
        <w:rPr>
          <w:rFonts w:ascii="Times New Roman" w:hAnsi="Times New Roman" w:cs="Times New Roman"/>
          <w:sz w:val="26"/>
          <w:szCs w:val="26"/>
        </w:rPr>
        <w:t>№1708</w:t>
      </w:r>
      <w:r w:rsidRPr="00992AD3">
        <w:rPr>
          <w:rFonts w:ascii="Times New Roman" w:eastAsia="Calibri" w:hAnsi="Times New Roman" w:cs="Times New Roman"/>
          <w:iCs/>
          <w:sz w:val="26"/>
          <w:szCs w:val="26"/>
        </w:rPr>
        <w:t xml:space="preserve"> «О внесении изменений в </w:t>
      </w:r>
      <w:r w:rsidR="00543F10" w:rsidRPr="00992AD3">
        <w:rPr>
          <w:rFonts w:ascii="Times New Roman" w:eastAsia="Calibri" w:hAnsi="Times New Roman" w:cs="Times New Roman"/>
          <w:iCs/>
          <w:sz w:val="26"/>
          <w:szCs w:val="26"/>
        </w:rPr>
        <w:t>некоторые акты Правительства Российской Федерации</w:t>
      </w:r>
      <w:r w:rsidRPr="00992AD3">
        <w:rPr>
          <w:rFonts w:ascii="Times New Roman" w:eastAsia="Calibri" w:hAnsi="Times New Roman" w:cs="Times New Roman"/>
          <w:iCs/>
          <w:sz w:val="26"/>
          <w:szCs w:val="26"/>
        </w:rPr>
        <w:t>»:</w:t>
      </w:r>
    </w:p>
    <w:p w:rsidR="00647D7A" w:rsidRPr="00992AD3" w:rsidRDefault="00647D7A" w:rsidP="00647D7A">
      <w:pPr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(в редакции от </w:t>
      </w:r>
      <w:r w:rsidR="00992AD3"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30.08.2022 №816</w:t>
      </w:r>
      <w:r w:rsidRPr="00992AD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постановление) следующие изменения:</w:t>
      </w:r>
    </w:p>
    <w:p w:rsidR="00647D7A" w:rsidRPr="00992AD3" w:rsidRDefault="00CA2796" w:rsidP="00992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2AD3" w:rsidRPr="00992AD3">
        <w:rPr>
          <w:rFonts w:ascii="Times New Roman" w:hAnsi="Times New Roman" w:cs="Times New Roman"/>
          <w:sz w:val="26"/>
          <w:szCs w:val="26"/>
        </w:rPr>
        <w:t>в пункте 4.3</w:t>
      </w:r>
      <w:r w:rsidR="00647D7A" w:rsidRPr="00992AD3">
        <w:rPr>
          <w:rFonts w:ascii="Times New Roman" w:hAnsi="Times New Roman" w:cs="Times New Roman"/>
          <w:sz w:val="26"/>
          <w:szCs w:val="26"/>
        </w:rPr>
        <w:t xml:space="preserve"> </w:t>
      </w:r>
      <w:r w:rsidR="00992AD3" w:rsidRPr="00992AD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7D7A" w:rsidRPr="00992AD3">
        <w:rPr>
          <w:rFonts w:ascii="Times New Roman" w:hAnsi="Times New Roman" w:cs="Times New Roman"/>
          <w:sz w:val="26"/>
          <w:szCs w:val="26"/>
        </w:rPr>
        <w:t>слов</w:t>
      </w:r>
      <w:r w:rsidR="00992AD3" w:rsidRPr="00992AD3">
        <w:rPr>
          <w:rFonts w:ascii="Times New Roman" w:hAnsi="Times New Roman" w:cs="Times New Roman"/>
          <w:sz w:val="26"/>
          <w:szCs w:val="26"/>
        </w:rPr>
        <w:t>о</w:t>
      </w:r>
      <w:r w:rsidR="00647D7A" w:rsidRPr="00992AD3">
        <w:rPr>
          <w:rFonts w:ascii="Times New Roman" w:hAnsi="Times New Roman" w:cs="Times New Roman"/>
          <w:sz w:val="26"/>
          <w:szCs w:val="26"/>
        </w:rPr>
        <w:t xml:space="preserve"> "</w:t>
      </w:r>
      <w:r w:rsidR="00992AD3" w:rsidRPr="00992AD3">
        <w:rPr>
          <w:rFonts w:ascii="Times New Roman" w:hAnsi="Times New Roman" w:cs="Times New Roman"/>
          <w:sz w:val="26"/>
          <w:szCs w:val="26"/>
        </w:rPr>
        <w:t>пожарной</w:t>
      </w:r>
      <w:r w:rsidR="00647D7A" w:rsidRPr="00992AD3">
        <w:rPr>
          <w:rFonts w:ascii="Times New Roman" w:hAnsi="Times New Roman" w:cs="Times New Roman"/>
          <w:sz w:val="26"/>
          <w:szCs w:val="26"/>
        </w:rPr>
        <w:t xml:space="preserve">" </w:t>
      </w:r>
      <w:r w:rsidR="00992AD3" w:rsidRPr="00992AD3">
        <w:rPr>
          <w:rFonts w:ascii="Times New Roman" w:hAnsi="Times New Roman" w:cs="Times New Roman"/>
          <w:sz w:val="26"/>
          <w:szCs w:val="26"/>
        </w:rPr>
        <w:t>исключить</w:t>
      </w:r>
      <w:r w:rsidR="00647D7A" w:rsidRPr="00992AD3">
        <w:rPr>
          <w:rFonts w:ascii="Times New Roman" w:hAnsi="Times New Roman" w:cs="Times New Roman"/>
          <w:sz w:val="26"/>
          <w:szCs w:val="26"/>
        </w:rPr>
        <w:t>.</w:t>
      </w:r>
    </w:p>
    <w:p w:rsidR="006F0F00" w:rsidRPr="00992AD3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AD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992AD3">
        <w:rPr>
          <w:rFonts w:ascii="Times New Roman" w:hAnsi="Times New Roman" w:cs="Times New Roman"/>
          <w:sz w:val="26"/>
          <w:szCs w:val="26"/>
        </w:rPr>
        <w:t>О</w:t>
      </w:r>
      <w:r w:rsidR="00320E6D" w:rsidRPr="00992AD3">
        <w:rPr>
          <w:rFonts w:ascii="Times New Roman" w:hAnsi="Times New Roman" w:cs="Times New Roman"/>
          <w:sz w:val="26"/>
          <w:szCs w:val="26"/>
        </w:rPr>
        <w:t>бнародовать</w:t>
      </w:r>
      <w:r w:rsidRPr="00992AD3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7A3579" w:rsidRPr="00992AD3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320E6D" w:rsidRPr="00992AD3">
        <w:rPr>
          <w:rFonts w:ascii="Times New Roman" w:hAnsi="Times New Roman" w:cs="Times New Roman"/>
          <w:sz w:val="26"/>
          <w:szCs w:val="26"/>
        </w:rPr>
        <w:t xml:space="preserve"> </w:t>
      </w:r>
      <w:r w:rsidRPr="00992AD3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поселения Лянтор.</w:t>
      </w:r>
    </w:p>
    <w:p w:rsidR="006F0F00" w:rsidRPr="00992AD3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AD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</w:t>
      </w:r>
      <w:r w:rsidR="00320E6D" w:rsidRPr="00992AD3">
        <w:rPr>
          <w:rFonts w:ascii="Times New Roman" w:hAnsi="Times New Roman" w:cs="Times New Roman"/>
          <w:sz w:val="26"/>
          <w:szCs w:val="26"/>
        </w:rPr>
        <w:t>обнародования</w:t>
      </w:r>
      <w:r w:rsidRPr="00992AD3">
        <w:rPr>
          <w:rFonts w:ascii="Times New Roman" w:hAnsi="Times New Roman" w:cs="Times New Roman"/>
          <w:sz w:val="26"/>
          <w:szCs w:val="26"/>
        </w:rPr>
        <w:t>.</w:t>
      </w:r>
    </w:p>
    <w:p w:rsidR="006F0F00" w:rsidRPr="00992AD3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 w:rsidRPr="00992AD3">
        <w:rPr>
          <w:rFonts w:ascii="Times New Roman" w:eastAsia="Calibri" w:hAnsi="Times New Roman"/>
          <w:sz w:val="26"/>
          <w:szCs w:val="26"/>
        </w:rPr>
        <w:t xml:space="preserve">4. </w:t>
      </w:r>
      <w:r w:rsidRPr="00992AD3">
        <w:rPr>
          <w:rFonts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 w:rsidR="006F0F00" w:rsidRPr="00992AD3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F10" w:rsidRPr="00992AD3" w:rsidRDefault="00543F10" w:rsidP="006F0F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F10" w:rsidRPr="00992AD3" w:rsidRDefault="00543F10" w:rsidP="006F0F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AD3"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C6086E" w:rsidRPr="00992AD3" w:rsidRDefault="00543F10" w:rsidP="00C60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AD3">
        <w:rPr>
          <w:rFonts w:ascii="Times New Roman" w:hAnsi="Times New Roman" w:cs="Times New Roman"/>
          <w:sz w:val="26"/>
          <w:szCs w:val="26"/>
        </w:rPr>
        <w:t>Главы</w:t>
      </w:r>
      <w:r w:rsidR="00C6086E" w:rsidRPr="00992AD3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</w:r>
      <w:r w:rsidR="00C6086E" w:rsidRPr="00992AD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992AD3">
        <w:rPr>
          <w:rFonts w:ascii="Times New Roman" w:hAnsi="Times New Roman" w:cs="Times New Roman"/>
          <w:sz w:val="26"/>
          <w:szCs w:val="26"/>
        </w:rPr>
        <w:t xml:space="preserve">     С.П. Жестовский</w:t>
      </w:r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92AD3" w:rsidRPr="00992AD3" w:rsidRDefault="00992AD3" w:rsidP="00992A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92AD3" w:rsidRPr="00992AD3" w:rsidSect="00BB6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C2F5A"/>
    <w:rsid w:val="000F2113"/>
    <w:rsid w:val="001623CC"/>
    <w:rsid w:val="0016693E"/>
    <w:rsid w:val="00172D9E"/>
    <w:rsid w:val="001F1BFD"/>
    <w:rsid w:val="00237134"/>
    <w:rsid w:val="00320E6D"/>
    <w:rsid w:val="00323ED7"/>
    <w:rsid w:val="00325186"/>
    <w:rsid w:val="00382821"/>
    <w:rsid w:val="003A5BCA"/>
    <w:rsid w:val="00543F10"/>
    <w:rsid w:val="00575A16"/>
    <w:rsid w:val="005939AE"/>
    <w:rsid w:val="00605104"/>
    <w:rsid w:val="00647D7A"/>
    <w:rsid w:val="006B4C2B"/>
    <w:rsid w:val="006D3F20"/>
    <w:rsid w:val="006F0F00"/>
    <w:rsid w:val="007143B4"/>
    <w:rsid w:val="00714686"/>
    <w:rsid w:val="00773088"/>
    <w:rsid w:val="007A3579"/>
    <w:rsid w:val="00873337"/>
    <w:rsid w:val="00896CBF"/>
    <w:rsid w:val="008E54C9"/>
    <w:rsid w:val="009150C7"/>
    <w:rsid w:val="00957966"/>
    <w:rsid w:val="00992AD3"/>
    <w:rsid w:val="009C4041"/>
    <w:rsid w:val="009D0B7B"/>
    <w:rsid w:val="00A16FE0"/>
    <w:rsid w:val="00A507FC"/>
    <w:rsid w:val="00A80929"/>
    <w:rsid w:val="00A91A96"/>
    <w:rsid w:val="00AD6850"/>
    <w:rsid w:val="00B9515D"/>
    <w:rsid w:val="00BA4A46"/>
    <w:rsid w:val="00BB67F5"/>
    <w:rsid w:val="00BC7CD9"/>
    <w:rsid w:val="00BF666E"/>
    <w:rsid w:val="00C22C1F"/>
    <w:rsid w:val="00C44669"/>
    <w:rsid w:val="00C6086E"/>
    <w:rsid w:val="00CA2796"/>
    <w:rsid w:val="00D4286C"/>
    <w:rsid w:val="00DC24C2"/>
    <w:rsid w:val="00DF2092"/>
    <w:rsid w:val="00E53D90"/>
    <w:rsid w:val="00F6631A"/>
    <w:rsid w:val="00F74D9A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Paramonova</cp:lastModifiedBy>
  <cp:revision>38</cp:revision>
  <cp:lastPrinted>2023-03-23T11:17:00Z</cp:lastPrinted>
  <dcterms:created xsi:type="dcterms:W3CDTF">2019-06-18T10:36:00Z</dcterms:created>
  <dcterms:modified xsi:type="dcterms:W3CDTF">2023-03-24T07:38:00Z</dcterms:modified>
</cp:coreProperties>
</file>